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8F7CB8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9F694F" w:rsidRPr="009F694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9F694F" w:rsidRPr="009F694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陳月英主任</w:t>
      </w:r>
    </w:p>
    <w:p w:rsidR="0086581E" w:rsidRPr="006135C0" w:rsidRDefault="0086581E" w:rsidP="0086581E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6581E" w:rsidRPr="006135C0" w:rsidRDefault="0086581E" w:rsidP="0086581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86581E" w:rsidRPr="006135C0" w:rsidRDefault="0086581E" w:rsidP="0086581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8F7CB8" w:rsidP="009F694F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41F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741FD7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:rsidR="001E61D4" w:rsidRDefault="008F7CB8" w:rsidP="009F694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46DFD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F1F00" w:rsidRPr="00F637A2" w:rsidRDefault="008F7CB8" w:rsidP="003F1F0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3F1F00" w:rsidRDefault="008F7CB8" w:rsidP="003F1F0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【活動一】習唱〈說哈囉〉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習唱〈說哈囉〉，教師範唱，讓學生逐句模唱；熟悉曲調並熟練歌詞後再跟著伴奏演唱。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將歌詞中的「說哈囉」改為其他的歌詞，分組以創作的歌詞演唱〈說哈囉〉。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認識四分音符與八分音符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習念念謠〈阿公拍電腦〉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教師任意組合和節奏，讓學生分組上臺拍奏。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46DFD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346DFD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3F0F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46DFD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8A61C5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8A61C5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察顏觀色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【活動一】察「顏」觀「色」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教師提問：「生活中有不同的顏色，你看到了哪一些呢？」請學生思考並回應。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教師提問：「課本上有不同的顏色，你可以在哪裡找到這些顏色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呢？」請學生思考並回應。</w:t>
            </w:r>
          </w:p>
          <w:p w:rsidR="00346DFD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進行「變色龍」遊戲：利用附件貼紙與教室的實物配對貼好，讓學生分組進行貼貼紙出題及找出貼紙來解題。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46DFD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346DFD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346DFD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信任好朋友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【活動一】表演藝術大會串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教師提問：「你看過表演嗎？什麼樣的表演？在哪裡看的呢？」將班上學生分為兩組，也將黑板分成兩部分，計時五分鐘，請上來黑板上寫下你看過或是知道的表演種類或名稱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例如：歌仔戲、舞龍舞獅、布袋戲、音樂演奏、兒童劇、扯鈴、國劇、舞蹈、相聲、魔術、陣頭等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和學生討論黑板上的表演，並分享觀賞經驗。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935D90" w:rsidRPr="008A61C5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8A61C5"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:rsidR="00935D90" w:rsidRPr="00F637A2" w:rsidRDefault="008F7CB8" w:rsidP="008A61C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【活動二】習念〈一起玩遊戲〉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習念〈一起玩遊戲〉教師範念，學生分句模念，熟練後，讓學生邊唱邊打節奏練習，接著將全班分兩組，一組打固定拍，另一組拍打念謠節奏，完成合奏。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認識小節線與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拍，請學生兩個人一組，練習拍奏並互相聆聽是否拍出清楚的四拍子力度。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認識拍號後，教師引導學生在課本的空格中貼上節奏貼紙。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拍一拍自己創作的節奏，並要有力度的變化。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0E47F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B171BE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搭一座彩虹橋</w:t>
            </w:r>
          </w:p>
          <w:p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【活動二】搭一座彩虹橋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教師：「可以從哪裡找到彩虹的顏色呢？」請學生思考並回應。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將學生分組後，共同進行分類、排列、固定的活動。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請學生事先收集彩虹各色的物品，並依照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P53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的步驟將物品分類、排列、固定，完成屬於自己的彩虹作品創作。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教師將學生作品於黑板上或在教室裡組合成彩虹橋。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各色回收物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信任我的好朋友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【活動一】變形蟲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將全班分成表演組與觀眾組。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請表演組其中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人先當變形蟲，其他人則是保護膜。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試著在不發出聲音彼此溝通的情況下，變形蟲必須在教室四處移動。記得動作要緩慢，要讓保護膜一直維持在變形蟲外圍。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待變形蟲能順利移動後，可請變形蟲與保護膜的同學對調任務。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935D90" w:rsidRPr="00B171BE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71BE">
              <w:rPr>
                <w:rFonts w:ascii="Times New Roman" w:eastAsia="標楷體" w:hAnsi="Times New Roman" w:cs="Times New Roman"/>
                <w:sz w:val="20"/>
                <w:szCs w:val="20"/>
              </w:rPr>
              <w:t>向朋友說哈囉</w:t>
            </w:r>
          </w:p>
          <w:p w:rsidR="00935D90" w:rsidRPr="00F637A2" w:rsidRDefault="008F7CB8" w:rsidP="00B171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【活動三】習念〈五線譜〉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教師範念〈五線譜〉後，再分句範念，學生模念，熟練後，讓學生邊唱邊打節奏練習。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觀察五線譜，五條線的順序是由高到低還是由低到高？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依照課本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P14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的說明，練習高音譜號的寫法。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教師示範ㄙㄛ音和ㄇㄧ音的手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號，請學生跟著邊唱邊做手號。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2A09DD">
            <w:pPr>
              <w:snapToGrid w:val="0"/>
              <w:ind w:firstLine="3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0E47FD">
            <w:pPr>
              <w:snapToGrid w:val="0"/>
              <w:rPr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935D90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色彩大拼盤</w:t>
            </w:r>
          </w:p>
          <w:p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【活動三】色彩大拼盤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教師：「你能找到和圖片顏色相似的粉蠟筆嗎？」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教師示範類似色粉蠟筆及對比色的混色效果，並鼓勵學生使用。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教師：「在格子裡試著以粉蠟筆混合並塗滿類似色，你發現了什麼？」請學生思考並回應。可引導學生覺察可以自己創造和周圍相似卻不同的顏色。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教師提問：「你覺得塗完色彩拼盤之後，畫面看起來的感覺如何？」請學生思考並回應。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信任我的好朋友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【活動一】變形蟲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教師提問：「保護膜可以怎麼幫助變形蟲移動？變形蟲怎麼做，保護膜才不會破裂？有什麼需要注意的事項？怎麼樣互相協助才能移動得又快又安全呢？」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教師問觀眾：「你看到什麼危險的行為，又看到什麼技巧呢？有什麼方式可以進行得更順利？」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分享與討論：「你信任你的保護膜嗎？為什麼？保護膜有什麼功能？如果你是保護膜，你會怎麼做讓這個遊戲更安全？」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Pr="00E450E3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第一單元音樂在哪裡？</w:t>
            </w:r>
          </w:p>
          <w:p w:rsidR="00935D90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E450E3">
              <w:rPr>
                <w:rFonts w:ascii="Times New Roman" w:eastAsia="標楷體" w:hAnsi="Times New Roman" w:cs="Times New Roman"/>
                <w:sz w:val="20"/>
                <w:szCs w:val="20"/>
              </w:rPr>
              <w:t>找朋友玩遊戲</w:t>
            </w:r>
          </w:p>
          <w:p w:rsidR="00935D90" w:rsidRPr="00F637A2" w:rsidRDefault="008F7CB8" w:rsidP="00E450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【活動一】習唱〈找朋友〉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認識二分音符：引導學生在〈找朋友〉的譜例中找出二分音符，介紹二分音符的時值。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教師以兩小節為單位，範唱〈找朋友〉音名旋律，學生跟著模仿習唱。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教師播放〈找朋友〉，找一位學生和教師一起依照課本的律動動作順序，示範一次動作，再全班練習。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人一組，一邊演唱〈找朋友〉，一邊律動。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送你一份禮物</w:t>
            </w:r>
          </w:p>
          <w:p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【活動四】送你一份禮物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請學生觀察全新的粉蠟筆或是其他種類顏料的排列方式。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教師：「你發現有什麼排列的規則嗎？」請學生討論可能原因為何？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請學生用類似色來進行禮物盒設計。鼓勵學生使用不同的點、線元素來進行隔間。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請學生思考要送禮物盒給誰？為什麼想要送禮物給他？你想要表達什麼情緒？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【活動一】放大縮小哈哈鏡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請一位同學上臺，跟著教師的手勢，表演臉部五官的放大縮小。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教師提問：「你能將臉部表情放大或縮小嗎？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肢體動作放或情緒也能放大縮小嗎？」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教師歸納：在舞臺上表演需要將動作放大，因為能讓觀眾覺得情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緒較為強烈，表演戲劇的效果會更好。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找朋友玩遊戲</w:t>
            </w:r>
          </w:p>
          <w:p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【活動二】習唱〈大家都是好朋友〉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聆聽〈大家都是好朋友〉，引導學生感受歌曲拍子的律動。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教師以樂句為單位，範唱〈大家都是好朋友〉音名旋律，學生跟著模仿習唱。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熟練旋律後，邊唱邊拍節奏，加上歌詞習唱，並反覆練習。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拍打語言節奏，並念念看課本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P19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水果的名稱連連看，找到和水果名稱相對應的節奏。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4A60C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775C8B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935D90" w:rsidRPr="00F637A2" w:rsidRDefault="008F7CB8" w:rsidP="00775C8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775C8B">
              <w:rPr>
                <w:rFonts w:ascii="Times New Roman" w:eastAsia="標楷體" w:hAnsi="Times New Roman" w:cs="Times New Roman"/>
                <w:sz w:val="20"/>
                <w:szCs w:val="20"/>
              </w:rPr>
              <w:t>我的天空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【活動五】我的天空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請學生回想與觀察不同時刻的天空、不同地點的天空、不同氣候的天空的經驗。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請學生嘗試進行粉蠟筆單色塗、手抹、疊色的練習。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請學生在課本上初步嘗試後，利用圖畫紙進行練習。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教師：「請告訴大家你的天空是什麼心情？」請學生思考並回應。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教師將學生作品集中保留至任務七，結合兩個任務的作品為一完整的創作。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【活動一】放大縮小哈哈鏡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教師提問：「身體還有哪些地方也可以表演放大縮小呢？」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請學生上臺，選擇一個經典故事，讓學生用停格畫面表現出來。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請一位學生來做操控者，將變大變小的速度變慢，也增加大小動作的停留時間。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教師提問：「想一想，縮小、正常版跟放大的動作，有什麼不同？會給觀眾什麼感覺？」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【活動三】欣賞〈驚愕交響曲〉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教師播放〈驚愕交響曲〉第二樂章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段曲調。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教師提問：「海頓運用了什麼音樂元素表現驚愕的效果？」。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哼唱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段主題曲調，指出對應的圖形譜。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段主題曲調，配合譜例，隨著旋律一起畫出曲調線條。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肢體創作：引導學生找尋各段音樂的特質，創作不同的肢體動作表現曲調來律動。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藝術家的天空</w:t>
            </w:r>
          </w:p>
          <w:p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【活動六】藝術家的天空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教師提問：「想到天空，你會想到什麼顏色？」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欣賞與討論：請學生欣賞藝術家的作品，觀察藝術家是如何表現天空的顏色？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教師提問：「從這些作品中你發現了那些顏色？同樣表現天空，為什麼會有這麼多種的顏色？分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別代表藝術家什麼樣的情緒呢？說一說你觀察到的特色。」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【活動二】舞動伸展遊戲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教師敲手鼓，讓學生跟隨鼓聲速度在教室中走動。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提醒學生要平均分散在空間中，如果哪個區域沒人，就要過去填補空間，但必須不停走動。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【活動三】吸吸磁鐵人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教師請學生將身體一個部位變成強力磁鐵。讓帶領者與跟隨者相連，並且在教室中走動。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帶領者慢慢移動，讓跟隨者有低、中、高不同的高度。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討論：「你喜歡帶領還是被帶領？為什麼？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【活動一】欣賞〈愛的禮讚〉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聆聽樂曲：播放〈愛的禮讚〉以直笛演奏的樂曲，學生一邊聆聽，一邊隨樂曲自然擺動，並自由想像樂曲的情境。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認識直笛家族：教師播放教學影片，引導學生認識常見的直笛，配合本首直笛合奏曲，欣賞並介紹五種直笛的音色和外形。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003D33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第三單元彩色的世界</w:t>
            </w:r>
          </w:p>
          <w:p w:rsidR="00935D90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003D33">
              <w:rPr>
                <w:rFonts w:ascii="Times New Roman" w:eastAsia="標楷體" w:hAnsi="Times New Roman" w:cs="Times New Roman"/>
                <w:sz w:val="20"/>
                <w:szCs w:val="20"/>
              </w:rPr>
              <w:t>大樹的衣裳</w:t>
            </w:r>
          </w:p>
          <w:p w:rsidR="00935D90" w:rsidRPr="00F637A2" w:rsidRDefault="008F7CB8" w:rsidP="00003D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教師引導：「仔細觀察，可以發現樹的姿態和色彩都不一樣。」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教師提問：「如果要幫大樹做一件衣裳，哪裡可以找到色紙？」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方式一：蒐集色紙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方式二：自己做色紙：可利用粉蠟筆易於混色的特性，利用橫塗、斜塗、螺旋塗等方式，完成不同色調與質感的色紙。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請學生和同學交換報紙、雜誌、傳單，大家一起收集色紙、分類顏色。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色紙</w:t>
            </w:r>
          </w:p>
          <w:p w:rsidR="00935D90" w:rsidRPr="00F637A2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287AB0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287AB0">
              <w:rPr>
                <w:rFonts w:ascii="Times New Roman" w:eastAsia="標楷體" w:hAnsi="Times New Roman" w:cs="Times New Roman"/>
                <w:sz w:val="20"/>
                <w:szCs w:val="20"/>
              </w:rPr>
              <w:t>觀察你我他</w:t>
            </w:r>
          </w:p>
          <w:p w:rsidR="00935D90" w:rsidRPr="00F637A2" w:rsidRDefault="008F7CB8" w:rsidP="00287A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【活動四】鏡子遊戲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將全班分為表演組與觀眾組。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在表演組中，請學生兩兩一組，一位為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，一位為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2.A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照鏡子，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是鏡子裡的影像。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教師提問：「要如何才能做到與照鏡子的人動作同步？」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【活動五】猜領袖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全班進行猜領袖的活動，替換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3∼4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次直至全班掌握慢動作模仿的訣竅為止。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教師提問：「要如何才能做到與領袖的動作同步？若增加動作複雜度，還是可以跟得上嗎？」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【活動二】認識直笛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教師介紹直笛的外形與特色。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介紹直笛的拆裝與清潔方法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拆裝直笛時要以旋轉的方式拉出來或裝回去。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安裝直笛時，注意要將氣窗和笛孔對齊。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教師提示學生直笛吹奏完後，要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保持乾淨，收在笛套裡。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示範直笛的清潔方法。引導學生以不同的方法吹奏笛頭，模擬多樣的音色。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第三單元彩色的世界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大樹的衣裳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教師提問：「試著回想大樹的姿態與色彩有哪些？」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教師引導：可嘗試用剪刀剪出形狀，或是用手直接撕。教師提問：「兩種方法看起來有不同嗎？你比較喜歡哪一種？」請學生兩種方法都先動手嘗試過後，再思考並回應。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樹的姿態有各式各樣，有一枝獨秀、更有多枝並茂，可鼓勵學生嘗試多元的自創變化樹型。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廣告紙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6D70C6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不一樣的情緒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【活動一】情緒大亂鬥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人一組，輪流上臺。每組上臺時教師低聲告知第一位學生要傳遞的情緒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例如：生氣、無聊、開心、害怕等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請表演組同學背對第一位同學，倒數之後第一位同學請第二位轉身面對自己，便可開始表演這種情緒。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教師提問並請學生分享與討論：「每位表演者都知道要傳遞的情緒為何嗎？你覺得每位表演者在表演的是什麼情況呢？你能從他的表演中看出來嗎？」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第一單元音樂在哪裡？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【活動三】直笛習奏ㄒㄧ、ㄌㄚ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認識ㄒㄧ、ㄌㄚ兩音在五線譜的位置。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運指練習。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曲調習奏：用ㄉㄨ輕念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P27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譜例節奏，再吹奏曲調。以分組或接力的方式反覆習奏曲調。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教師隨機以ㄒㄧ、ㄌㄚ兩音，組合不同的曲調，讓學生模仿吹奏。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生活中的紋路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【活動一】生活中的紋路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學生觀察課本圖例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1∼9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，教師提問：「仔細觀察這些紋路，它們有什麼特徵？猜猜它們原來是什麼物件？」並請學生在課本的格子中寫下答案。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學生自由發表自己的答案並說明理由，例如：我覺得圖片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是麻繩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物件名稱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，因為它看起來粗粗的、刺刺的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形容詞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，讓我想到那次拔河比賽的經驗。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從自己周圍的物品中，仔細觀察它們的紋路。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不一樣的情緒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教師先給予一些比較常見的情緒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例如：快樂、傷心等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，教師提問：「如果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分最強，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分最弱，那麼有什麼事情能代表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分的快樂？有什麼事會讓你覺得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分的傷心？」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全班輪流上臺。每個人要表演一種情緒的強度。不能說話，只能做表情與動作，之後讓同學猜測是哪一種情緒的哪個級數。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教師和同學討論剛剛的表演，並提問：「哪些人讓你印象深刻？為什麼？」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【活動一】習唱〈森林裡的小鳥〉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聽唱曲調：教師範唱歌譜唱名，學童隨琴聲聽唱練習。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習唱歌詞：教師範唱或播放電子教科書音檔，逐句模唱歌詞練習。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輕聲歌唱：提示學生勿大喊大叫，可以輕聲的唱，強調聲音的優美。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搭配歌曲身體律動：一邊演唱，一邊以拍膝拍手的動作，表現拍子的律動。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拍號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認識ㄖㄨㄝ音、ㄈㄚ音的位置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4A60C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畫出觸摸的感覺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【活動二】畫出觸摸的感覺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教師揭示課本的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張圖片，說明這些是學生畫出觸摸的感覺，猜猜看，它們是左邊的哪一樣東西？為什麼？請學生發表。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教師選擇其中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張圖，引導全班學生思考：這是觸摸哪一樣物品的感覺？用什麼材料畫的或創作的？怎麼畫的？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畫下觸摸的感覺：選一樣物品，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再觸摸看看，並畫下來。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集合全班的小作品，揭示在黑板上，互相欣賞他人的作品。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色鉛筆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【活動一】變身物品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教師首先請學生觀察教室裡有哪些物品。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教師提問：「要怎麼用身體表演出一個物品？是表演出形狀還是功能？什麼動作或姿勢可以將物品最主要的功能表現出來呢？」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將學生分成三組，第一組上臺，在教師敲鈴鼓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響的時間內，必須用身體變成一個教室裡的物品。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分享與討論：教師和同學討論剛剛的表演。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:rsidR="00935D90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【活動二】習唱〈森林裡的小鳥〉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聽唱曲調：教師範唱，請學生先用ㄌㄨ的方式，輕輕哼唱全曲，記得身體不用力，讓人聽起來舒服的聲音。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接唱遊戲：全班分兩組以接唱的方式熟唱全曲。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分組或個別演唱歌曲。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認識圓滑線與連結線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認識附點四分音符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引導學生製作簡易拍子的兩小節頑固伴奏，為〈綠色的風兒〉伴奏。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Pr="009115D9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Pr="00F637A2" w:rsidRDefault="008F7CB8" w:rsidP="009115D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9115D9">
              <w:rPr>
                <w:rFonts w:ascii="Times New Roman" w:eastAsia="標楷體" w:hAnsi="Times New Roman" w:cs="Times New Roman"/>
                <w:sz w:val="20"/>
                <w:szCs w:val="20"/>
              </w:rPr>
              <w:t>紋路質感印印看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【活動三】紋路質感印印看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發下不同紙材：教師發下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尺寸的影印紙、宣紙，每生數張。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教師示範擦印法：以深色粉蠟筆、鉛筆，在白紙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影印紙、宣紙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上擦印硬幣、樹皮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或其他表面有凹凸紋路、堅固可施力的物品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教師示範壓印法：在調色盤調出單色顏料，用海綿或水彩筆沾顏料，輕壓在樹葉上，將樹葉紋路壓印在圖畫紙。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集合全班壓印擦印的小作品，揭示在黑板上，互相欣賞。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硬幣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樹葉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【活動二】小小雕塑家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全班兩兩一組，一人為操偶師，一人為偶。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教師示範一個動作，讓操偶師觀察，之後操偶師必須將偶調整成跟教師動作相同。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調整時，操偶師只能在身體或關節處拉一條隱形的線牽引關節，調整姿勢。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教師提問並請全班分享與討論：「要怎麼利用關節的隱形線幫助偶調整姿勢？」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涵。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第二單元走向大自然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和動物一起玩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【活動三】欣賞〈數蛤蟆〉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聆聽樂曲：播放梆笛演奏的〈數蛤蟆〉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哼唱曲調：隨四段變奏哼唱曲調，教師說明，四段的曲調、速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度、演奏技巧均不相同，但曲調仍為〈數蛤蟆〉。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全班分四組，各代表一段變奏，自創動作，表現這段樂曲的節奏、速度與表情來律動。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比較直笛、梆笛與陶笛的音色，並探究三種樂器的外形、材質、演奏方式有何異同。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703373">
            <w:pPr>
              <w:snapToGrid w:val="0"/>
              <w:rPr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我的質感大怪獸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【活動四】我的質感大怪獸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教師提問：「觀察物品，哪些東西可以擦印、哪些東西可以壓印？」請學生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人一組，在教室、走廊、校園中尋找可擦印或壓印的物件，利用擦印或壓印的方式，將紋路收集在格子中。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各組互相分享觀摩收集紋路的成果。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與同學交換並收集各種不同的紋路紙片，利用收集到的紙片，完成自己的質感大怪獸。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質感紙片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小小雕塑家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【活動三】雕塑公園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教師提問：「如何用定格的畫面表現特定的場所和活動呢？想像如果來到一個雕塑公園，有非常多的雕塑作品你能從這些停格的動作看出他們正在那裡？做什麼？」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兩位雕塑家一起討論出同一個主題，例如：下課時間，並一起為自己的雕像創作出符合主題的動作。雕像可以進行不同的活動，也可以彼此有互動。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577C3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【活動一】習唱〈小星星〉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聽唱曲調：教師範唱，請學生先用ㄌㄨ的方式，輕輕哼唱全曲，可逐句引導學生進入歌曲，並且提醒在習唱上、下行音時，腹部可以用力，練習音準和節奏的穩定。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認識ㄉㄛ音：聆聽教師的指令，引導學生在課本的樂譜中，用手指指出ㄉㄛ音的位置。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認識上、下行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讓學生分組練習並展演分享。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703373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和土做朋友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【活動五】和土做朋友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請學生將土放在兩手手心，依照教師的指令嘗試將陶土揉成球狀、捏成圓錐狀、揉壓成橢圓形。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教師請學生運用手邊的工具，在土板上製造紋路。教師可提醒學生，相同的工具，利用不同的位置和方式，製造出來的紋路也不同，學生可以做各種嘗試。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學生互相欣賞彼此土板上的各種質感，分享這些質感是怎麼製造出來的。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叉子</w:t>
            </w:r>
          </w:p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雕刻刀</w:t>
            </w:r>
          </w:p>
          <w:p w:rsidR="00935D90" w:rsidRDefault="008F7CB8" w:rsidP="002A09DD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牙刷</w:t>
            </w:r>
          </w:p>
          <w:p w:rsidR="00935D90" w:rsidRPr="00F637A2" w:rsidRDefault="008F7CB8" w:rsidP="002A09DD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【活動一】神奇攝影師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教師提問：「如果給你一個場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景，裡面可能有哪些人，這些人又在做什麼事呢？例如：攝影師拍了一排在等公車的人，會看到什麼景象呢？」請舉手回答的學生都上來扮演自己描述的人。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請各組同學討論此主題的照片應該有些什麼人物？每個在畫面中的人又在做什麼呢？表情跟動作分別為何？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教師帶領討論。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【活動二】習唱〈小風鈴〉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學生發表自己喜愛的材質音，並描述其音色特質，喜愛的原因。例如：陶製的風鈴，音色柔和低沉，帶給人祥和的感覺。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演唱〈小風鈴〉：聆聽並習唱〈小風鈴〉，並隨歌曲輕輕打拍子。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認識響板與三角鐵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將學生分組，練習響板與三角鐵，為〈小風鈴〉進行頑固伴奏。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善用五官的感知，培養眼耳鼻舌觸覺及心靈對環境感受的能力。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土板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大集合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【活動六】土板大集合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教師示範用棍製作土板。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教師請學生使用陶藝工具、生活小物、手指頭等各種工具，將土板想像成一個奇幻天地，在上面規畫各種紋路花園，進行刻畫、壓印、戳刺等紋路，表現紋路的多元性與特殊性。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將小組的作品集合，透過有意義的設計排列或是隨機的擺放拼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接，形成一件集合創作。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刻壓紋路小物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硬墊板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擀棍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【活動二】心情溫度計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接續前一堂課的大型情境，教師提問：「如果這個畫面裡有人出現情緒的轉變，周遭的人又會如何反應呢？這個轉變是否會影響整個情境的發展？」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教師找一組還原剛剛的畫面及動作。選一位畫面中重要的角色，並給予一個反差較大的情緒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請學生一起當導演，把畫面調整成合理的情況。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大自然的音樂家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【活動三】欣賞〈森林狂想曲〉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安靜聆聽：〈森林狂想曲〉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尋找大自然聲響：教師提問：「樂曲中，你聽到了幾種動物的叫聲呢？說出自己熟悉的聲音。」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樂曲解說：教師說明〈森林狂想曲〉的製作過程，這首樂曲是由一群熱愛大自然的專家，結合音樂家，為我們熱愛的土地，精心創作的自然音樂。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教師提問並引導學生討論：「我們想要怎麼樣的生活環境？如何珍惜我們生活的這片土地？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魚形陶板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【活動七】魚形陶板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觀察魚類的圖片，畫下設計圖。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在土板上用手沾水，依照設計圖描畫出魚的輪廓，再用切割刀將魚身形切下，剩餘的土當備用土。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刻劃魚的紋路：除了黏貼法，也可以運用上次學過的技巧，以工具來刻劃魚身上、魚鰭上的紋路，增加作品的質感及裝飾。除了平面的陶板，也可以運用學過的技巧，創作立體的作品。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作品展示與欣賞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陶藝工具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刻壓紋路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小物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硬墊板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擀棍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海綿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教師考評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【活動三】人間百態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教師請學生腦中想一個今天看過的人，並提問：「想想當時是什麼情況？他有什麼動作？是什麼表情？請把他演出來。」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邀請三位同學上來示範，教師可以用提問來幫助學生思考表演中可以再加強的地方。</w:t>
            </w:r>
          </w:p>
          <w:p w:rsidR="00935D90" w:rsidRPr="00F637A2" w:rsidRDefault="008F7CB8" w:rsidP="00087DB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教師提問並請全班分享與討論：「你覺得哪一組表現得最好？為什麼？他們有什麼優點？你覺得他們的情緒與動作的表現清楚嗎？」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</w:tc>
        <w:tc>
          <w:tcPr>
            <w:tcW w:w="3205" w:type="dxa"/>
            <w:shd w:val="clear" w:color="auto" w:fill="auto"/>
          </w:tcPr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第二單元走向大自然</w:t>
            </w:r>
          </w:p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【活動一】直笛ㄙㄛ音的習奏</w:t>
            </w:r>
          </w:p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習奏ㄙㄛ音：複習ㄒㄧ、ㄌㄚ兩音的吹奏，再指導學生ㄙㄛ音的指法，並熟記指法「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0123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習奏〈瑪莉有隻小綿羊〉。</w:t>
            </w:r>
          </w:p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聽辨正確的笛聲：哪一種笛聲最好聽。</w:t>
            </w:r>
          </w:p>
          <w:p w:rsidR="00D176D2" w:rsidRPr="00D176D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接奏〈王老先生有塊地〉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D176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D176D2">
              <w:rPr>
                <w:rFonts w:ascii="Times New Roman" w:eastAsia="標楷體" w:hAnsi="Times New Roman" w:cs="Times New Roman"/>
                <w:sz w:val="20"/>
                <w:szCs w:val="20"/>
              </w:rPr>
              <w:t>各組自行設計領奏旋律及接奏旋律，分組上臺表演。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935D90" w:rsidRPr="00F637A2" w:rsidRDefault="008F7CB8" w:rsidP="00087DB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自陳法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第四單元質感探險家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4-8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杯子大變身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【活動八】杯子大變身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教師引導學生觀察課本上的作品圖片，讓學生透過欣賞，學習藝術家如何跳脫物品原本的質感，用另一種材質創作。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教師請學生收集適合貼在紙杯表面的非紙類材料，從各種收集的材料中，選擇一種材料作為紙杯的新外衣。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選擇適合的黏貼工具，例如：膠水、白膠、雙面膠，將材料黏貼到紙杯表面。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完成作品後晾乾展示。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多元媒材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第五單元身體魔法師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神奇攝影師</w:t>
            </w:r>
          </w:p>
          <w:p w:rsidR="00935D90" w:rsidRPr="00F637A2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【活動四】四格漫畫</w:t>
            </w:r>
          </w:p>
          <w:p w:rsidR="00087DBE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教師先介紹四格漫畫的概念，意即用四格畫面，完整的陳述完一個故事。教師提問：「如果你只有四張圖片就要講完一個故事，你會選哪四個畫面來說故事呢？」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教師可以選擇一個故事和學生討論該選哪四個畫面把故事說完，並且每個畫面應該是什麼樣子。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作、聯想創作。</w:t>
            </w:r>
          </w:p>
        </w:tc>
        <w:tc>
          <w:tcPr>
            <w:tcW w:w="3205" w:type="dxa"/>
            <w:shd w:val="clear" w:color="auto" w:fill="auto"/>
          </w:tcPr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【活動一】運動大猜謎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教師準備幾種運動名稱的籤，教師抽籤請學生上臺表演抽到的運動，請臺下學生猜猜看是什麼？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教師提問：「你覺得這個動作是在進行哪一種運動？為什麼？你是如何判斷的？」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教師揭示運動項目的正確答案，並提問：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在這個運動中，除了手、腳之外，其他身體的部分會是怎樣的姿勢？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手、腳為什麼需要擺出這樣的姿勢？是為了達成什麼樣的目的？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【活動二】關節大解密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討論四肢連接及粗細變化。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教師提問：「觀察木頭人的手、腳，大致各分為哪幾節？」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教師提問：「肢體和肢體連接的部分，有一些小圈圈又是什麼呢？」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關節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教師提問：「關節有什麼用處？」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讓肢體可以彎曲、旋轉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利用附件模仿課本上木頭人的動作。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【活動三】欣賞運動中的人物作品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請學生觀察藝術家是如何表現運動肢體的美感。教師提問：「畫面中的人物是在進行何種運動？」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擲鐵餅、打高爾夫球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藝術家作品欣賞與討論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(1)(5)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林良材《高爾夫》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(2)(5)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米隆《擲鐵餅者》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教師提問：「你能從作品的那些地方感覺到人物表現出的力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量？」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肌肉很緊繃、身體動態的姿勢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【活動四】創作運動中的人物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創作運動中的人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以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根毛根為一組，互相扭轉並固定，完成軀幹和雙腳的骨架。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再將另外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根毛根用扭轉的方式固定在適當的位置，完成雙手的骨架。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用剪刀在保麗龍球上戳洞，並把保麗龍球固定在毛根上。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利用其他毛根或材料裝飾衣服或道具。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在保麗龍球上描繪表情和五官。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調整運動的姿勢。增加底部的重量，或是增加作品的支撐點，可用保麗龍膠固定在紙板上，讓作品站得更穩！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請學生將創作的雕塑擺在一起，與同學合作布置出運動會的場景。讓全班自由發表「最喜歡的」、「最特別的」、「最難做的」、「裝飾最豐富的」等作品。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電子教科書、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黑色簽字筆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保麗龍膠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毛根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保麗龍球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紙板</w:t>
            </w:r>
          </w:p>
          <w:p w:rsidR="00935D90" w:rsidRDefault="008F7CB8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:rsidR="00935D90" w:rsidRPr="00F637A2" w:rsidRDefault="008F7CB8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各式裝飾用品</w:t>
            </w: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35D90" w:rsidRPr="00F637A2" w:rsidRDefault="008F7CB8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術活動。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935D90" w:rsidRPr="005B6F73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:rsidR="00935D90" w:rsidRDefault="008F7CB8" w:rsidP="005B6F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5B6F73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【活動五】慢慢運動會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教師展示運動會照片，並說說運動會中可能會有的運動項目。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教師提問：「運動會中你最喜歡哪個運動？可以用慢動作表演這個運動嗎？」全班同學輪流上臺，用慢動作表演一項「運動」，讓臺下觀眾猜，猜對即可下臺換下一位。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若此項運動需要使用運動器材，請模擬實際運動使用的過程，動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作做得越仔細越好。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教師提問並請全班分享與討論：「剛剛的分組表演中，哪個運動讓你最印象深刻？為什麼？有什麼動作可以讓觀眾更容易理解嗎？」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【活動六】情緒滿點運動員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請同學回想剛剛表演的運動，教師提問：「剛剛的停格畫面中有哪些運動員？他們在做什麼？如果加上一個情緒，你能設想出一個合理的情境，把這個情緒加入這個運動中嗎？」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教師提供情緒籤條，例如：興奮、沮喪、緊張、懊惱、開心、生氣等。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透過團體討論引導同學發想情境，讓學生兩兩一組，每組抽籤後給予同學時間討論、排練再呈現。</w:t>
            </w:r>
          </w:p>
          <w:p w:rsidR="00935D90" w:rsidRPr="00F637A2" w:rsidRDefault="008F7CB8" w:rsidP="00F330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教師提問：「剛剛的表演中，你覺得他們的情緒是什麼？還可以加入其他人嗎？」教師挑選一組上臺，並邀請臺下觀眾加入這個畫面並一起用慢動作呈現。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35D90" w:rsidRPr="00F637A2" w:rsidRDefault="008F7CB8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935D90" w:rsidRPr="00F637A2" w:rsidRDefault="006D70C6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935D90" w:rsidRPr="00F637A2" w:rsidRDefault="008F7CB8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41FD7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41FD7" w:rsidRPr="00F637A2" w:rsidRDefault="00741FD7" w:rsidP="00741F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741FD7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41FD7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對創作的興趣。</w:t>
            </w:r>
          </w:p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  <w:p w:rsidR="00741FD7" w:rsidRDefault="00741FD7" w:rsidP="00741F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！運動會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熱鬧的運動會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【活動七】我是播報員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教師請同學回憶上一堂做了什麼，看到那些運動的畫面？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教師將上一堂的表演加上突發狀況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例如：籃球比賽中，籃球員突然暈倒；舉重選手被蟑螂嚇到，導致輸了比賽；游泳選手努力衝刺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，請教師發揮創意，依同學上一堂設計出的活動給予同的狀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況。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教師提問：「如果你是播報員，要怎麼描述現場狀況給觀眾聽呢？」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大家一起來加油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【活動一】習唱〈加油歌〉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聆聽〈加油歌〉，以打拍子的方式再次聆聽，再加入鼻音或「ㄌㄨ」音哼唱熟悉旋律。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以師生接唱的方式進行歌曲習唱，例如：學生只唱「嘿唷」、「歡呼」、「加油」、「得第一」。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一起朗誦歌詞後，進行完整的歌曲演唱。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介紹「愛的鼓勵」與其他國家或地方的特殊歡呼節奏，教師先拍奏讓學生一起聆聽，再讓學生分組拍奏練習。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【活動二】我們的歡呼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請學生個別按照挑戰二的說明，進行四小節的創作，並嘗試運用二線譜的記譜方式記錄。</w:t>
            </w:r>
          </w:p>
          <w:p w:rsidR="00741FD7" w:rsidRPr="00C57D2A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自己拍拍看，試試這樣的記譜方式，別人是否看得懂？需要再調整嗎？</w:t>
            </w:r>
          </w:p>
          <w:p w:rsidR="00741FD7" w:rsidRPr="00F637A2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D2A">
              <w:rPr>
                <w:rFonts w:ascii="Times New Roman" w:eastAsia="標楷體" w:hAnsi="Times New Roman" w:cs="Times New Roman"/>
                <w:sz w:val="20"/>
                <w:szCs w:val="20"/>
              </w:rPr>
              <w:t>設計運用兩種不同的聲響，例如：拍手、踏腳、拍大腿、彈指、彈舌、拍桌子或運用物品、樂器發出來的聲音等皆可，聲音較高的通常寫在上面那一條線，代表高音的節奏；較低的聲音通常寫在下面那一條線，代表低音的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41FD7" w:rsidRPr="00F637A2" w:rsidRDefault="00741FD7" w:rsidP="00741FD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41FD7" w:rsidRPr="00F637A2" w:rsidRDefault="00741FD7" w:rsidP="00741FD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41FD7" w:rsidRPr="00F637A2" w:rsidRDefault="00741FD7" w:rsidP="00741FD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741FD7" w:rsidRPr="00F637A2" w:rsidRDefault="00741FD7" w:rsidP="00741F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741FD7" w:rsidRDefault="00741FD7" w:rsidP="00741F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樣性。</w:t>
            </w:r>
          </w:p>
        </w:tc>
        <w:tc>
          <w:tcPr>
            <w:tcW w:w="1823" w:type="dxa"/>
            <w:shd w:val="clear" w:color="auto" w:fill="auto"/>
          </w:tcPr>
          <w:p w:rsidR="00741FD7" w:rsidRPr="00E73FA1" w:rsidRDefault="00741FD7" w:rsidP="00741FD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41FD7" w:rsidRPr="00E73FA1" w:rsidTr="00741FD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7" w:rsidRPr="00741FD7" w:rsidRDefault="00741FD7" w:rsidP="005433B7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元素和形式。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形式。</w:t>
            </w:r>
          </w:p>
          <w:p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:rsidR="00741FD7" w:rsidRPr="00741FD7" w:rsidRDefault="00741FD7" w:rsidP="005433B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！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運動會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DF4465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大家一起來加油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【活動三】習唱〈活力啦啦隊〉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習唱〈活力啦啦隊〉，教師範唱，先用「啦」範唱全曲，再逐句範唱，可運用模仿唱、重複唱、接力唱、兩組競賽對抗唱的方式，熟練歌曲旋律與歌詞。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教師提問：「演唱〈活力啦啦隊〉時，你發現譜例中哪裡出現了重複的樂句？這些樂句要怎麼唱才有變化？」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例如：在力度上做大小聲的變化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選出兩種音色演奏班級歡呼節奏，試試看效果，可以再讓學生討論做調整。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【活動四】呼呼哈哈我最棒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教師播放振奮的音樂或由全班一起演唱〈活力啦啦隊〉，讓同學跟隨音樂在教室隨意走動及配合音樂做動作。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教師提問：「動作要如何搭配聲音？哪些動作讓人有振奮的感覺？多人的隊形，有什麼要注意的？」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請全班學生坐下，教師播放剛剛的各段音樂，請學生回憶剛剛的動作，並搭配音樂試著做出不一樣的動作。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全班學生一起做這幾個動作，或可以分小組輪流做不同的動作。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教師提問並請全班分享與討論：「你覺得哪一組的動作和聲音配合得最好？為什麼？他們有什麼優點？」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D7" w:rsidRPr="00741FD7" w:rsidRDefault="00741FD7" w:rsidP="005433B7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41FD7" w:rsidRPr="00741FD7" w:rsidRDefault="00741FD7" w:rsidP="005433B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741FD7" w:rsidRPr="00741FD7" w:rsidRDefault="00741FD7" w:rsidP="005433B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741FD7" w:rsidRPr="00741FD7" w:rsidRDefault="00741FD7" w:rsidP="005433B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FD7" w:rsidRPr="00E73FA1" w:rsidRDefault="00741FD7" w:rsidP="005433B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8F7CB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577C37" w:rsidRDefault="008F7CB8">
      <w:r>
        <w:br w:type="page"/>
      </w:r>
    </w:p>
    <w:p w:rsidR="00AE25E2" w:rsidRPr="0040055C" w:rsidRDefault="009F694F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9F694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9F694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陳月英主任</w:t>
      </w:r>
    </w:p>
    <w:p w:rsidR="00490F01" w:rsidRPr="00490F01" w:rsidRDefault="00490F01" w:rsidP="00490F01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490F01">
        <w:rPr>
          <w:rFonts w:ascii="標楷體" w:eastAsia="標楷體" w:hAnsi="標楷體" w:hint="eastAsia"/>
          <w:b/>
          <w:color w:val="000000"/>
        </w:rPr>
        <w:t>課</w:t>
      </w:r>
      <w:r w:rsidRPr="00490F01">
        <w:rPr>
          <w:rFonts w:ascii="標楷體" w:eastAsia="標楷體" w:hAnsi="標楷體"/>
          <w:b/>
          <w:color w:val="000000"/>
        </w:rPr>
        <w:t>程類別：</w:t>
      </w:r>
      <w:r w:rsidRPr="00490F01">
        <w:rPr>
          <w:rFonts w:ascii="標楷體" w:eastAsia="標楷體" w:hAnsi="標楷體" w:cs="標楷體" w:hint="eastAsia"/>
          <w:color w:val="FF0000"/>
        </w:rPr>
        <w:t>(請勾選</w:t>
      </w:r>
      <w:r w:rsidRPr="00490F01">
        <w:rPr>
          <w:rFonts w:ascii="新細明體" w:hAnsi="新細明體" w:cs="標楷體" w:hint="eastAsia"/>
          <w:color w:val="FF0000"/>
        </w:rPr>
        <w:t>，</w:t>
      </w:r>
      <w:r w:rsidRPr="00490F01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490F01" w:rsidRPr="006135C0" w:rsidRDefault="00490F01" w:rsidP="00490F0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490F01" w:rsidRPr="006135C0" w:rsidRDefault="00490F01" w:rsidP="00490F01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8F7CB8" w:rsidP="009F694F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:rsidR="001E61D4" w:rsidRDefault="008F7CB8" w:rsidP="009F694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8F7CB8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8F7CB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6D70C6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FC066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【活動一】習唱〈春神來了〉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先以「ㄌㄨ」音哼唱〈春神來了〉熟悉曲調，再加上歌詞與伴奏演唱。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引導學生觀察曲譜，並指出新符號「高音ㄉㄛ」與樂曲重複之處。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全班演唱三上的曲目〈小星星〉。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將學生分為兩組，一組演唱〈春神來了〉或〈小星星〉，另一組重複拍打固定節奏。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兩組學生同時分別演唱〈春神來了〉與〈小星星〉，第二次互換演唱的歌曲，感受和聲之美。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E6B1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67195" w:rsidRPr="00B11653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我是修復大師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一】我是修復大師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引導學生發現課本圖片缺漏的部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讓學生拿任何筆材，嘗試將圖片缺漏的部分填補起來。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引導學生觀察其他同學與自己作品的差異。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引導學生思考，操作時對圖片既有線條的感受。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線條圖片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簽字筆</w:t>
            </w:r>
          </w:p>
        </w:tc>
        <w:tc>
          <w:tcPr>
            <w:tcW w:w="1332" w:type="dxa"/>
            <w:shd w:val="clear" w:color="auto" w:fill="auto"/>
          </w:tcPr>
          <w:p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跟著音樂動一動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【活動一】神奇音效師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教師指定一位學生做帶領者，讓全班學生模仿他的動作。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每段音樂可以指定不同的帶領者。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教師請學生分組做出四格漫畫表演。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把每幕的臺詞與配音順序寫在黑板上，請該組再演一次，觀眾則負責說臺詞及配音效。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67195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7C4C1F" w:rsidRPr="00B11653" w:rsidRDefault="008F7CB8" w:rsidP="00F671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對創作的興趣。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FC066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【活動二】習唱〈春天來了〉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聽本曲並隨著音樂擺動身體，感受旋律。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先以「ㄌㄨ」音哼唱、熟悉曲調，再加上歌詞與伴奏演唱。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引導學生拍奏，並搭配歌詞進行拍念。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觀察歌曲的曲譜與歌詞，進行討論。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播放春天景色的照片，引導學生創作歌詞。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9E6B1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畫筆大集合</w:t>
            </w:r>
          </w:p>
          <w:p w:rsidR="004E0513" w:rsidRPr="00B1165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二】畫筆大集合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請學生利用帶來的筆，在課本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P52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上畫出簡單線條，並比較差異。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引導學生思考「筆頭材料不同所畫出來的線條差異」。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教師解釋軟筆與硬筆的定義與差別。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引導學生思考，除了文具用品之外，還有什麼東西可以當做筆？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各組發一張白紙，請學生輪流拿竹筷或樹枝沾墨水在紙上畫線。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討論用軟硬筆與自然筆材繪畫的各種差異。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各種軟硬筆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自然筆材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4E0513" w:rsidRDefault="008F7CB8" w:rsidP="004E051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跟著音樂動一動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【活動一】神奇音效師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教師指定一位學生做帶領者，讓全班學生模仿他的動作。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每段音樂可以指定不同的帶領者。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教師請學生分組做出四格漫畫表演。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請一組上臺，畫面出現後，教師帶領討論。每出現一句臺詞，教師便可指定一位非表演者的學生配音。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把每幕的臺詞與配音順序寫在黑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板上，請該組再演一次，觀眾則負責說臺詞及配音效。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各類表演演出片段</w:t>
            </w:r>
          </w:p>
        </w:tc>
        <w:tc>
          <w:tcPr>
            <w:tcW w:w="1332" w:type="dxa"/>
            <w:shd w:val="clear" w:color="auto" w:fill="auto"/>
          </w:tcPr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9E6B1C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9E6B1C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美麗的春天</w:t>
            </w:r>
          </w:p>
          <w:p w:rsidR="00047B91" w:rsidRPr="00B11653" w:rsidRDefault="008F7CB8" w:rsidP="009E6B1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【活動三】欣賞韋瓦第《四季》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──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〈春〉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引述韋瓦第詩句，歸納春天景色，簡述韋瓦第《四季》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──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〈春〉描寫的景色。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聆聽《四季》小提琴協奏曲第一樂章〈春〉的三段主題曲調。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簡介韋瓦第的生平與作品《四季》。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4E051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6651A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665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多變的線條</w:t>
            </w:r>
          </w:p>
          <w:p w:rsidR="00467276" w:rsidRPr="00B11653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三】多變的線條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用童軍繩於桌面擺出符合教師指令的線條。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教師說明線條能夠表現不同的心理感受，讓學生將線條表現與心理感受連結。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P54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操作，依照指示畫出並觀察線條，寫出感受。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教師引導學生欣賞以單一筆材創作的作品。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發給學生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開圖畫紙，並引導學生完成一張線畫卡片。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童軍繩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467276" w:rsidRDefault="008F7CB8" w:rsidP="0046727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【活動二】我的情緒會轉彎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請學生上臺以慢動作示範打招呼的動作。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情境表演：同學最近在學校表現不好，害怕老師告狀，但周末卻在百貨公司遇到老師。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9E6B1C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9E6B1C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【活動一】習唱〈大家來唱〉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學生先以「ㄌㄨ」音哼唱、熟悉曲調，再加上歌詞與伴奏演唱。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視唱音名，並拍打出強、弱、弱的節奏律動。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引導學生聆聽歌曲，並以「拍膝」、「拍手」、「拍手」的動作表現三拍子的律動。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4.34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拍是以四分音符為一拍，每一小節有三拍，第一拍為強音，第二、三拍為弱音。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說明附點二分音符的時值為三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個四分音符，故為三拍。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線條的感覺</w:t>
            </w:r>
          </w:p>
          <w:p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四】線條的感覺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觀察藝術家作品，引導學生思考心理感受。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請學生觀察、比較課本上畫作的線條差異，將適合的形容詞分別圈選出來。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教師可另外提出形容詞，讓學生回答是左幅或右幅。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引導學生以完整的與句形容看到畫作中線條的感受。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以線條為表現形式的藝術作品圖片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演。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【活動二】我的情緒會轉彎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學生跟著教師的鼓聲以各種情緒在教室中行走，並試著行走中把情緒從臉部擴展到身體。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教師給予更複雜的情緒，讓學生在教室中行走，行走停止後請帶著規定的情緒與身邊同學打招呼。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請學生上臺以慢動作示範打招呼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的動作。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情境表演：同學最近在學校表現不好，害怕老師告狀，但周末卻在百貨公司遇到老師。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各種音樂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樂曲之創作背景或歌詞內涵。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【活動二】習唱〈歡樂歌〉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聽本曲並隨著歌曲輕輕擺動身體。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引導學生隨著歌曲節奏拍手，並指出曲譜中沒有看過的符號。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全音符在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拍子中的時值為四拍。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說明歌詞大意，引導學生感受本曲所表現出的氣氛。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聆聽數次後，習唱歌曲音名，熟練後再試著演唱歌詞，直至完整演唱本曲。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以拍手、踏腳的方式，或使用節奏樂器拍打節奏型，為〈歡樂歌〉伴奏。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三角鐵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原住民族音樂、舞蹈、服飾、建築與各種工藝技藝實作。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線條扭一扭</w:t>
            </w:r>
          </w:p>
          <w:p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五】線條扭一扭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欣賞藝術家以軟筆創作的作品，引導學生思考藝術家創作的筆材，與圖片看起來的差異。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每組一張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開圖畫紙。以水為調色媒介，用墨汁創作。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教師示範以軟筆沾墨、於盤邊刮去多餘墨水的動作。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若班級中，各有使用毛筆、圓頭水彩筆、平頭水彩筆的學生，可請同學觀察畫出來的線條各有何差異。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學生持軟筆利用墨汁與清水，以放射狀圖形為主，繪製線畫作品。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毛筆或水彩筆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墨汁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梅花盤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水皿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舀水用的湯匙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【活動三】慢慢的一天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教師一進入教室，一律以慢動作行動，觀察學生們會不會跟著做。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教師先設定一個指令可以回到正常速度，以慢動作授課帶領學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全班圍坐成一個大圓圈，並回想一整天從早到晚會做的事。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學生到圓圈中央，用「慢動作」輪流演出一天的活動，直到晚上回家上床睡覺。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教師提醒學生，速度盡量慢並盡力呈現細節，包括洗完手要關水龍頭、穿衣穿鞋的順序。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555062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大家來唱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【活動三】欣賞〈桃花過渡〉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聽本曲並放鬆的隨著樂曲擺動。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學生分享聽後感，並介紹樂曲背景。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再次聆聽本曲並隨著樂曲練習哼唱，再搭配跑步或划船動作律動。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播放演出片段，學生討論聽到、看到的樂器與演奏方式。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說明與介紹國樂團的節奏樂器，並聆聽這些樂器的音色。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美、視覺聯想。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髮型設計大賽</w:t>
            </w:r>
          </w:p>
          <w:p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六】髮型設計大賽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分享看過的特色髮型，並說明髮型由於時空背景不同，可能顛覆現在的性別刻板印象。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請學生想像一個對象為他設計髮型，並在課本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P61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繪製設計圖。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每人一張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開厚紙卡，請學生畫出人頭並以立體線材黏貼創作。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髮型設計也是一種線條的設計。線條的運用除了平面的繪畫表現，也可以利用各種線形的立體材料進行創作。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可黏貼在紙上的立體線材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開厚紙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卡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各種人物髮型圖片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82D9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我的身體會說話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【活動四】想像旅行團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教師引導：「想像我們要去參加一個旅行團，這個旅行團會帶我們去各式各樣的地方，大家都要慢慢的行進呵！」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教師繞行教室，經過聽覺、視覺、嗅覺、觸覺不同的地點，並請學生做出相對應的情緒、表情或肢體動作。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93CBF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555062" w:rsidRPr="00B11653" w:rsidRDefault="008F7CB8" w:rsidP="00693C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0448C0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【活動一】曲調習奏與合奏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教師範唱〈瑪莉有隻小綿羊〉與〈王老先生有塊地〉的前兩小節，讓學生接唱。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不運指，用「ㄉㄨ」音仿奏教師吹的節奏，自我檢視運舌的力度。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運指複習：以ㄒㄧ、ㄌㄚ、ㄙㄛ三個音，變化節奏即興吹奏。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比較兩曲的節奏變化，再分兩組分別演奏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❶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❷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的曲調並接奏。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熟練後一組吹直笛，一組以拍膝、拍手的動作，為曲調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❷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頑固伴奏。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48C0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0448C0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雨中風景</w:t>
            </w:r>
          </w:p>
          <w:p w:rsidR="000448C0" w:rsidRPr="00B11653" w:rsidRDefault="008F7CB8" w:rsidP="000448C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七】雨中風景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教師念詩作欣賞詩中的雨中風景，引導學生思考印象中的雨景。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欣賞歌川廣重浮世繪作品〈大橋驟雨〉，引導學生觀察圖中雨絲和人物姿態，感受雨量大小。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教師介紹版畫油墨、調墨盤、調墨刀、滾筒、馬連。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用滾筒在塑膠片上滾上油墨。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拿竹筷或牙籤，在塑膠片上刮出線條。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蓋上紙，拿馬連在紙背上繞圈擦印。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將印刷紙掀起晾乾。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畫出雨中人物。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剪下人物，並貼在印好的版畫紙上。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在作品下方的空白處簽上張次／總張數、題目、日期、姓名。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張貼作品展示欣賞。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開透明塑膠片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水性版畫印墨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調墨盤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調墨刀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滾筒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馬連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竹筷或牙籤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油漆刷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工作服</w:t>
            </w:r>
          </w:p>
        </w:tc>
        <w:tc>
          <w:tcPr>
            <w:tcW w:w="1332" w:type="dxa"/>
            <w:shd w:val="clear" w:color="auto" w:fill="auto"/>
          </w:tcPr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作品評量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物品猜一猜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【活動一】這是什麼？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教師播放音樂，學生跟著旋律四處遊走，音樂停止時，請學生表演一件一天中會做的事。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表演完一輪，教師提問：「日常生活中有什麼事情需要道具或工具才能完成？表演時，這個工具可以被代替嗎？」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請全班圍坐成一個圈，教師拿一支白板筆問：「這是什麼？」讓學生回答後，教師把自己想像的物品用默劇的方式演出來，表演後不要說出答案，讓學生搶答。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學生說出答案後，教師將白板筆傳給旁邊的同學，重複同樣的過程直到全班都玩過兩次。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掃把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椅子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555062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春天音樂會</w:t>
            </w:r>
          </w:p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【活動二】高音ㄉㄛ的習奏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配合指法圖說明，高音ㄉㄛ的指法為「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02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引導學生放鬆手指，吹奏ㄌㄚ音，再放開左手食指，即是高音ㄉㄛ的指法。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學生依課本譜例練習吹奏。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師生可以用接奏的方式練習〈河水〉，亦可分組吹奏以熟練全曲。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92FD4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生活中的視覺元素，並表達自己的情感。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具知能。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線條會說話</w:t>
            </w:r>
          </w:p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編織的巨人</w:t>
            </w:r>
          </w:p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八】編織的巨人</w:t>
            </w:r>
          </w:p>
          <w:p w:rsidR="00047B91" w:rsidRPr="00B11653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引導學生思考生活中利用線性材料做成的作品和用品。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欣賞編織藝術家的公共藝術作品，並解釋公共藝術的定義與意義。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教師發下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條紙條，並引導思考，如何在不使用黏著劑的情形下，讓紙條組合在一起？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教師示範壓一挑一，將多出的部分往後翻折固定，學生跟著完成。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本單元著重在編織法的體驗，編織紙條可以以任何紙張裁剪成不固定尺寸的紙條。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練習後，指導學生以基礎編織法製作杯墊。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條大紙條</w:t>
            </w:r>
          </w:p>
        </w:tc>
        <w:tc>
          <w:tcPr>
            <w:tcW w:w="1332" w:type="dxa"/>
            <w:shd w:val="clear" w:color="auto" w:fill="auto"/>
          </w:tcPr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047B91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82D96">
              <w:rPr>
                <w:rFonts w:ascii="Times New Roman" w:eastAsia="標楷體" w:hAnsi="Times New Roman" w:cs="Times New Roman"/>
                <w:sz w:val="20"/>
                <w:szCs w:val="20"/>
              </w:rPr>
              <w:t>學生自評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992FD4" w:rsidRDefault="008F7CB8" w:rsidP="00992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物品猜一猜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【活動二】腦力激盪玩道具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教師拍一個穩定的節奏，讓學生們接龍說：一想到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______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，我就想到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______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。可以是角色或事件，只要能合理聯想。例如：國王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騎士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救公主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恐龍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噴火，待全班傳完一輪。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道具想像：事前準備各項物品，將這些物品置於教室中央。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學生圍成一圈，每人選擇一項物品作為表演道具。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全班輪流表演兩輪，選擇的物品跟角色不能重複，但可以雙人演出。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道具接龍：將全班分成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組，利用剛剛的道具聯想，進行故事接龍。每一個學生都要選擇一個道具加入故事中，表演的角色要明確的使用道具。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排演熟練之後，加上音效，完成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一齣有音效的四格漫畫。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掃把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椅子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水壺或任何教室方便取得的物品</w:t>
            </w:r>
          </w:p>
        </w:tc>
        <w:tc>
          <w:tcPr>
            <w:tcW w:w="1332" w:type="dxa"/>
            <w:shd w:val="clear" w:color="auto" w:fill="auto"/>
          </w:tcPr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D72B80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555062" w:rsidRPr="00B11653" w:rsidRDefault="008F7CB8" w:rsidP="00D72B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【活動一】習唱〈來歡唱〉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學生先以「ㄌㄨ」音哼唱、熟悉曲調，再加上歌詞與伴奏演唱。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引導學生觀察曲譜，認識高音ㄖㄨㄝ，說明高音ㄖㄨㄝ的位置。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帶領學生一同做出ㄙㄛ、ㄌㄚ、ㄒㄧ、高音ㄉㄛ和高音ㄖㄨㄝ的手號感受音高。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樂曲創作接龍：引導學生唱出旋律，並觀察樂譜每一小節的起音與前一小節的尾音。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利用此規則，引導學生創作。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形狀躲貓貓</w:t>
            </w:r>
          </w:p>
          <w:p w:rsidR="00324CF9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一】形狀躲貓貓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引導學生思考並在教室內尋找各種形狀。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引導學生仔細觀察課本中的圖片，拿筆描繪出這些圖形的輪廓線。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鼓勵學生分享發現。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引導學生思考生活中應用形狀的設計，並介紹食品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如：義大利麵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、海報、雜誌封面。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【活動一】喜怒哀懼四重奏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全班在教室中跟隨鼓聲移動，並以非語言的方式互相打招呼，再讓學生們從抽一種聲音表情，融入到打招呼中。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同學們不知道彼此抽到的情緒，需要在打招呼移動的過程中，觀察其他人，判斷彼此情緒相同後結伴而行。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直到全班大致分為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組時，停下鼓聲，學生們拿出紙條互相確認。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教師帶領討論：「如果把高興分成強、中、弱三個層次，你可以說出三件事情分別代表這三種程度的高興嗎？」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學生設定情緒與程度上臺表演，讓觀眾猜測。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全班若沒有人答對就公布答案，並討論該怎麼做會更像。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【活動二】習唱〈學唱歌〉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辨音遊戲：設定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大調音階中，ㄉㄛ、ㄙㄛ、高音ㄉㄛ的對應動作。教師隨意演唱幾個音，學生須做出對應動作。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學生以「ㄌㄨ」音哼唱、熟悉曲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調，再加上歌詞與伴奏演唱。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音階：複習五線譜中ㄉㄛ到高音ㄉㄛ的位置，引導學生觀察音符由低至高的旋律線。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音名與唱名：教師說明ㄉㄛ、ㄖㄨㄝ、ㄇㄧ等為唱名，每個音又有音名，以英文字母代表，ㄉㄛ的音名是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C……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以此類推。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鍵盤相鄰的兩個鍵為半音，兩鍵之間夾一鍵者是全音。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檢視鍵盤上的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大調音階，全音與半音的排列為：全全半全全全半。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說明大調音階的第一音是主音，主音是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，叫做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大調音階。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三角形拼排趣</w:t>
            </w:r>
          </w:p>
          <w:p w:rsidR="00324CF9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二】三角形拼排趣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引導學生觀察課本中運用三角形排出來的圖例，說明三角形可以透過旋轉、倒置、移動、翻轉組合成任何圖形。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請學生練習觀察圖形的輪廓，再用附件的三角形排出造形，例如：飛機、聖誕樹等。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選擇喜歡的動物，並觀察動物外形的特徵，再利用三角形紙板自行組合出來。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三角形紙板附件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【活動二】心情急轉彎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學生試著感受情緒變化的差異。</w:t>
            </w:r>
          </w:p>
          <w:p w:rsidR="00047B91" w:rsidRPr="00B11653" w:rsidRDefault="008F7CB8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人一組，每組抽一個題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目，看看這個事件會不會讓大家產生什麼影響？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324CF9" w:rsidRDefault="008F7CB8" w:rsidP="00324CF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美妙的樂音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大調第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號鋼琴奏鳴曲〉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教師播放本曲，並引導學生分享感受。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介紹樂曲背景。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鋼琴分成直立式鋼琴與平臺式鋼琴。直立式鋼琴的琴弦交錯安裝，節省空間，也具備音色與音量；平臺式鋼琴是鋼琴最原始的型態，現在一般用於演奏會。</w:t>
            </w:r>
          </w:p>
          <w:p w:rsidR="00047B91" w:rsidRPr="00B11653" w:rsidRDefault="008F7CB8" w:rsidP="00FC06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引導學生思考其他具有鍵盤的樂器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例如：手風琴、口風琴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圓舞曲</w:t>
            </w:r>
          </w:p>
          <w:p w:rsidR="00324CF9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三】圓舞曲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引導學生思考生活中由圓形組成的物件。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教師提問：「生活中圓形物件的排列方式有哪些？如何運用圓形呈現反覆之美？」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P74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的圖片，思考這些物件的組合方式。引導學生觀察每個圓形之間的距離、大小、與是否重疊。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利用附件的圓點貼紙，引導學生利用排列、組合的方式與反覆的原理進行創作。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圓點貼紙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附件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【活動二】心情急轉彎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教師一進入教室就進入「慌忙找手機」的情境中，需要說出臺詞、演出聲音表情的展現。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學生試著感受情緒變化的差異。</w:t>
            </w:r>
          </w:p>
          <w:p w:rsidR="00047B91" w:rsidRPr="00B11653" w:rsidRDefault="008F7CB8" w:rsidP="00450F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人一組，每組抽一個題目，看看這個事件會不會讓大家產生什麼影響？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5A6B0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【活動一】習唱〈老烏鴉〉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引導學生隨著歌曲輕輕擺動身體，感受三拍子的律動。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引導學生找出曲調及節奏相似的樂句。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隨歌曲以肢體拍打節奏表現三拍子的律動。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單人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踏腳、拍手、拍手。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單人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拍手、拍膝、拍膝。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雙人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自己拍手、互相拍手、互相拍手。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雙人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自己拍手、交叉互拍、交叉互拍。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自己拍手、彼此互拍、彼此互拍。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324CF9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方塊舞</w:t>
            </w:r>
          </w:p>
          <w:p w:rsidR="00324CF9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四】方塊舞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引導學生思考生活中方型組成的物件。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引導學生思考如何將不同顏色的方塊，排列組合成富有節奏感的視覺效果。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將方形圖案的依照色彩的濃淡、面積的大小依序排列擺放，就可以形成活潑、輕快的畫面。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請學生收集各類紙材，並裁剪成不同大小的方形紙片。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引導學生根據色彩進行分類，並嘗試運用反覆、重疊等方式，搭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配線的排列構成畫面，設計富有節奏的作品。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多元紙材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【活動三】言外之意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找一位學生上臺和教師一起演出。學生一直想要讓老師喝水，老師則一直推辭，最後接受。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教師引導學生思考臺詞中，有哪些重複的句子？這些句子意思都一樣嗎？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一句話如果有另外的意思，就是這句臺詞背後真正的想法，我們稱之為「潛臺詞」。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P98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的例子。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學生發表後，選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組想法不同的上臺演出，並彼此對照。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引導學生思考生活中有沒有聽過潛臺詞，並鼓勵學生舉例。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學生討論生活中，自己曾運用過什麼潛臺詞，並且當時為什麼需要潛臺詞，是不是可以替換成其他詞語？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速度等描述音樂元素之音樂術語，或相關之一般性用語。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324CF9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【活動二】欣賞〈小步舞曲〉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學生隨樂曲輕輕搖擺身體。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引導學生配合小步舞曲的節奏，拍出每一小節的第一拍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強拍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，感受這首樂曲的拍律。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學生說出對這首樂曲的感受。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隨樂曲哼唱曲調。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介紹巴赫生平。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C262EC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116941" w:rsidRDefault="008F7CB8" w:rsidP="001169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16941" w:rsidRDefault="008F7CB8" w:rsidP="001169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反反覆覆創造美</w:t>
            </w:r>
          </w:p>
          <w:p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五】反反覆覆創造美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討論如何透過排列形成反覆的視覺美感。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將色紙對折幾次，可同時剪出數張相同的圖案，將圖案排列，能創作富有節奏感的作品。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指導學生將長條書面紙連續對折並繪製圖案，在圖案銜接的地方須留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公分的寬度，避免剪斷、圖形散開。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鼓勵學生嘗試多摺幾次，剪裁的難度雖然會比較高，但可變成更長的連續圖案。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換一種色紙的形狀或顏色，用不同的摺法，進行更多連續圖案的反覆裁剪。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剪紙圖案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各種紙材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長條書面紙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047B91" w:rsidRP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【活動四】名畫動起來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展示單人的名畫，並請其他學生加入畫面停格演出，並且補充臺詞，讓畫面變得有意義。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學生分享現在畫面的狀況與主角的想法。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請學生仔細觀察畫作〈方塊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的作弊者〉，並想像這幅畫中的角色關係以及想法。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教師將班上平均分成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組，每一組指定一個角色。請該組學生每人想一句臺詞，並依序表演。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鼓勵學生討論：同樣的畫面，每個人的設定卻不一定相同。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教師將四個不同角色分成一組，各組討論出每個角色彼此的關係及各自的潛臺詞後，再將這個畫面演出來。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F793F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6F793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047B91" w:rsidRP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感恩的季節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【活動三】習唱〈感謝歌〉、〈感謝您〉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引導學生先拍念〈感謝歌〉節奏，再視唱曲調。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引導學生思考想感謝的對象與原因，並鼓勵將話語記錄下來。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帶領學生唱熟〈感謝您〉的旋律，再搭配歌詞吟唱。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播放歌曲，讓同學每兩人一組，配合肢體律動習唱。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拍子與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拍子的不同。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C262EC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蓋印我的房子</w:t>
            </w:r>
          </w:p>
          <w:p w:rsidR="00C262EC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六】蓋印我的房子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教師準備一些已蓋印形狀的圖，請學生猜所屬的物品並分享感受。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P80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的圖片，實際以文具蓋印。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教師提供房屋部件的圖，讓學生觀察形狀。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學生比對之前蓋印的圖樣，判斷哪個適合房屋的什麼部分。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教師示範先擠一個瓶蓋大小的水彩顏料，用水彩筆沾水混合。接著用棉花棒沾顏料蓋印在其他圖畫紙上，若太濃就加水、太淡則加顏料。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學生著手描繪房屋造形，並選擇適當的工具蓋印房子。蓋印完，可以在房屋旁邊畫上植物或人物裝飾，增添作品豐富度與完整性。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各色印泥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廣告顏料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氣泡墊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海綿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橡皮擦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菜瓜布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寶特瓶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棉花棒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水彩筆與水彩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事件與動作歷程。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【活動五】狀況劇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教師給予情境與角色讓學生自由發揮對話上臺表演。再想一想，這些對話是原本想表達的意思或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「潛臺詞」。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P101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【活動一】曲調習奏並認識高音ㄖㄨㄝ的指法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高音ㄖㄨㄝ的指法：為「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練習吹奏〈歡樂頌〉。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習唱〈快樂相聚〉。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指導學生以ㄉㄨ音輕念〈快樂相聚〉的節奏，再習奏曲調。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全班與教師接奏。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教師介紹木魚的材質、外形與敲奏方式。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教師介紹鈴鼓的構造與不同的演奏方法。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使用節奏樂器根據下方節奏型，與直笛合奏。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能發現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生活中的視覺元素，並表達自己的情感。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如影隨形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七】如影隨形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觀察影子圖片，猜猜看是什麼的影子。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P82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的圖片，旋轉角度，能看出其他東西的形狀嗎？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帶領學生走訪校園，尋找建築物、自然物的影子。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學生選擇影子，將紙置於地面上，用筆將影子輪廓描繪下來。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回到教室後，以各種角度觀察描繪的影子圖案，進行接畫、加筆、著色，完成影子聯想畫。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各種影子的圖片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黑色簽字筆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047B91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【活動五】狀況劇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教師敲奏鈴鼓，學生隨鼓聲在教室行走。每次停頓，學生都要扮演特定角色互相打招呼。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教師給予情境與角色讓學生自由發揮對話上臺表演。再想一想，這些對話是原本想表達的意思或「潛臺詞」。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P101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的插圖，想一想，在這個情境中，假設出現另外一個人物，其他人的反應會有什麼變化？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9250A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8E3E2E" w:rsidRPr="00B11653" w:rsidRDefault="008F7CB8" w:rsidP="00A9250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溫馨的旋律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【活動二】習奏〈布穀〉、〈小蜜蜂〉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介紹直笛原文的由來，引發習奏〈布穀〉的動機。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引導學生以「ㄉㄢ」、「ㄉㄚ」運舌，感受聲音連貫與斷開的不同。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將「ㄉㄢ」、「ㄉㄚ」的運舌方式應用到吹奏中，比較差異與效果。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教師帶領學生習奏全曲，於前兩小節使用「ㄉㄢ」的運舌方式吹奏ㄒㄧ與高音ㄖㄨㄝ。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介紹〈布穀〉歌詞，引導體悟米飯的珍貴。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教師帶領學生逐句習奏〈小蜜蜂〉，引導學生討論，應該在哪些小節的音符中切換不同的運舌方式。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讓學生分組，設計兩曲獨奏與合奏的小節，並輪流上臺表演。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1750EF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術作品，並珍視自己與他人的創作。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作、環境布置。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形狀魔術師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4-8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翻轉形狀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八】翻轉形狀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教師展示畢卡索的〈公牛頭〉、米羅的〈逃離的女孩〉與位於彰化扇形車庫的機器人圖片，並讓學生觀察它們的組成元素。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引導學生發揮想像力，將文具、水壺等身邊擁有的物品，轉換不同角度，或搭配毛根等材料，重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新排列組合，變成動植物或其他生活用品。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收集生活中的回收物品，例如：寶特瓶、塑膠湯匙、水果保護套等，以不同的角度進行組裝、黏貼成為新物件。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教師引導學生理解將現成物解構後再結構，不僅改變原本造形且能賦予新的意義。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黏貼工具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回收物資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47B91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參與戶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國內表演藝術團體與代表人物。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我是大明星</w:t>
            </w:r>
          </w:p>
          <w:p w:rsidR="00047B91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喜怒哀懼四重奏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【活動六】欣賞兒童戲劇《騾密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教師播放電子書中的影片連結，讓學生欣賞。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教師簡單介紹如果兒童劇團，並簡述《騾密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》故事內容。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故事簡介：《騾密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》是一隻騾和一隻豬義氣相挺，關於「尊重」與「平等」的故事。動物農莊裡有階級高低，大家互相看不順眼，騾密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OH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與豬麗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YA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要聯手扭轉悲劇結局。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教師提醒欣賞片段的觀察重點有：戲劇的主題、主角經歷過的事件、演員的肢體動作、服裝、道具是否能襯托出角色的特質等。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047B91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能依據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引導，感知與探索音樂元素，嘗試簡易的即興，展現對創作的興趣。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力度、速度等描述音樂元素之音樂術語，或相關之一般性用語。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:rsidR="00C251C3" w:rsidRP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動物模仿秀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【活動一】動物模仿秀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播放鳥類叫聲，學生試著自己模仿。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播放影片，讓學生觀察動物的動作，分享牠們動作速度是快或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慢？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請學生分組模仿動物的動作拍打節奏，討論後再進行動物的動作行為與節奏聯想。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【活動二】習唱〈龜兔賽跑〉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以鋼琴伴奏或播放伴奏音檔，進行第一段快板演唱。接著再演唱第二段慢板。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小組討論「速度」對音樂表現有什麼影響？或產生什麼效果？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在譜例中找出下行音階，與同學分享。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【活動三】欣賞《動物狂歡節》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依序播放樂曲，引導學生對照課本圖例，聽辨並認識樂器。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【活動四】愛的宣言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學生討論，依照《動物狂歡節》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中樂器描繪的動物特性，換成臺灣特有動物來當主角，並分組演出。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C251C3" w:rsidRDefault="008F7CB8" w:rsidP="005A6B0A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節奏譜例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動物探索頻道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【活動一】動物模擬活動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教師擊鼓讓學生隨著鼓聲在教室中隨意移動，指定一名學生為國王，國王可以指定全班變成一種動物，此時全班須原地模仿該動物，直到下一位國王出現。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將全班分成兩組。教師播放動物影片，請兩邊輪流回答觀察到的動物外形特色、移動方式，或是用肢體模仿。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人一組，每組抽籤決定表演的動物。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【活動二】臺灣特有動物動作模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仿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人一組，每組討論一種動物，讓全部的組員組合。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分組表演先呈現該動物的靜止狀態，觀眾猜不出來再呈現動態。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播放臺灣特有種動物的影片或文字介紹，各組再選定一種動物表演。可以停格介紹外形、分別呈現動物特色，用默劇或發出具有情緒的聲音表達動物感受等。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47B91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臺灣動物大集合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【活動一】春神跳舞的森林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讓學生們圍坐成圓，仔細觀察課本上的畫面，思考感受，教師用：「這是一個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」做開頭，同學們則輪流接形容詞。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學生上臺，以停格的方式表演出課本上的畫面，並請學生們幫角色加一句有語氣的臺詞，請臺上學生說出來。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教師用繪本講述《春神跳舞的森林》故事內容。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說完故事後，引導學生分享並討論故事中的事件與情節。</w:t>
            </w:r>
          </w:p>
          <w:p w:rsidR="00047B91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人一組。請各組運用之前四格漫畫和上一堂動物探索頻道的經驗，將這個故事分成畫面或片段呈現出來。呈現時可以有旁白與臺詞，每個畫面都可以有動作。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47B91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047B91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26544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C251C3" w:rsidRPr="00B11653" w:rsidRDefault="008F7CB8" w:rsidP="00FC066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577C37" w:rsidRDefault="008F7C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577C37" w:rsidRDefault="008F7CB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B116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與動物有約</w:t>
            </w:r>
          </w:p>
          <w:p w:rsidR="00C251C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臺灣動物大集合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【活動二】欣賞〈古加羅湖〉並認識、描繪臺灣特有動物的足印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介紹〈古加羅湖〉畫作背景並欣賞。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動物與腳印的配對。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【活動三】觀察並描繪動物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學生上臺描述自己的臉部特徵。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P122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動物圖片，描述觀察到的特色。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創作接力：學生每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人一組，上臺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秒，接力描繪指定的動物。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觀察課本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P123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的石虎照片，嘗試用彩繪工具畫出石虎的頭部。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【活動四】卡牌遊戲設計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教師引導學生從主題、機制、配件三大方向設計一套卡牌遊戲。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將學生分組，以記憶翻牌遊戲為設計基礎，分組討論對應的兩組圖案。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小組分配每人需製作的卡牌。</w:t>
            </w:r>
          </w:p>
          <w:p w:rsidR="00C251C3" w:rsidRPr="00B11653" w:rsidRDefault="008F7CB8" w:rsidP="005A6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同組人員討論建立遊戲規則後，試玩並改進。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251C3" w:rsidRPr="00B11653" w:rsidRDefault="008F7CB8" w:rsidP="00D410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動物的腳印、皮毛、頭部、尾巴圖片</w:t>
            </w:r>
          </w:p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簽字筆</w:t>
            </w:r>
          </w:p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C251C3" w:rsidRPr="00B11653" w:rsidRDefault="008F7CB8" w:rsidP="005A6B0A">
            <w:pPr>
              <w:snapToGrid w:val="0"/>
              <w:rPr>
                <w:sz w:val="16"/>
                <w:szCs w:val="16"/>
              </w:rPr>
            </w:pP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名片紙卡</w:t>
            </w:r>
          </w:p>
        </w:tc>
        <w:tc>
          <w:tcPr>
            <w:tcW w:w="1332" w:type="dxa"/>
            <w:shd w:val="clear" w:color="auto" w:fill="auto"/>
          </w:tcPr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1750EF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C251C3" w:rsidRPr="00B11653" w:rsidRDefault="008F7CB8" w:rsidP="001750E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577C37" w:rsidRDefault="008F7CB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11653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D70C6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8F7CB8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0C6" w:rsidRDefault="006D70C6" w:rsidP="0086581E">
      <w:r>
        <w:separator/>
      </w:r>
    </w:p>
  </w:endnote>
  <w:endnote w:type="continuationSeparator" w:id="0">
    <w:p w:rsidR="006D70C6" w:rsidRDefault="006D70C6" w:rsidP="0086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0C6" w:rsidRDefault="006D70C6" w:rsidP="0086581E">
      <w:r>
        <w:separator/>
      </w:r>
    </w:p>
  </w:footnote>
  <w:footnote w:type="continuationSeparator" w:id="0">
    <w:p w:rsidR="006D70C6" w:rsidRDefault="006D70C6" w:rsidP="008658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77C37"/>
    <w:rsid w:val="00490F01"/>
    <w:rsid w:val="00577C37"/>
    <w:rsid w:val="006D70C6"/>
    <w:rsid w:val="00741FD7"/>
    <w:rsid w:val="0086581E"/>
    <w:rsid w:val="008F7CB8"/>
    <w:rsid w:val="009F694F"/>
    <w:rsid w:val="00B12E20"/>
    <w:rsid w:val="00E05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55</Pages>
  <Words>6764</Words>
  <Characters>38558</Characters>
  <Application>Microsoft Office Word</Application>
  <DocSecurity>0</DocSecurity>
  <Lines>321</Lines>
  <Paragraphs>90</Paragraphs>
  <ScaleCrop>false</ScaleCrop>
  <Company/>
  <LinksUpToDate>false</LinksUpToDate>
  <CharactersWithSpaces>45232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2022-05-19T01:07:00Z</dcterms:modified>
</cp:coreProperties>
</file>